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616" w:rsidRPr="00D44616" w:rsidRDefault="00D44616" w:rsidP="00D44616">
      <w:pPr>
        <w:jc w:val="both"/>
        <w:rPr>
          <w:rFonts w:ascii="Times New Roman" w:hAnsi="Times New Roman" w:cs="Times New Roman"/>
          <w:sz w:val="28"/>
          <w:szCs w:val="28"/>
        </w:rPr>
      </w:pPr>
      <w:r w:rsidRPr="00D44616">
        <w:rPr>
          <w:rFonts w:ascii="Times New Roman" w:hAnsi="Times New Roman" w:cs="Times New Roman"/>
          <w:sz w:val="28"/>
          <w:szCs w:val="28"/>
        </w:rPr>
        <w:t>Học là quá trình cả đời phấn đấu mà bể học là vô tận nên Lênin đã nói: “Học, học nữa, học mãi”. Nhưng không phải cứ muốn học thì có thể thành tài ngay được mà trước hết phải vật lộn với muôn vàn khó khăn ban đầu thì từ từ, ta mới có thể học lên cao nữa và gặt hái được nhiều thành quả hơn. Chẳng thế mà ngạn ngữ Hi Lạp đã có câu: “Cái rễ của học hành thì cay đắng nhưng quả của nó thì ngọt ngào”.</w:t>
      </w:r>
    </w:p>
    <w:p w:rsidR="00D44616" w:rsidRPr="00D44616" w:rsidRDefault="00D44616" w:rsidP="00D44616">
      <w:pPr>
        <w:jc w:val="both"/>
        <w:rPr>
          <w:rFonts w:ascii="Times New Roman" w:hAnsi="Times New Roman" w:cs="Times New Roman"/>
          <w:sz w:val="28"/>
          <w:szCs w:val="28"/>
        </w:rPr>
      </w:pPr>
    </w:p>
    <w:p w:rsidR="00D44616" w:rsidRPr="00D44616" w:rsidRDefault="00D44616" w:rsidP="00D44616">
      <w:pPr>
        <w:jc w:val="both"/>
        <w:rPr>
          <w:rFonts w:ascii="Times New Roman" w:hAnsi="Times New Roman" w:cs="Times New Roman"/>
          <w:sz w:val="28"/>
          <w:szCs w:val="28"/>
        </w:rPr>
      </w:pPr>
      <w:r w:rsidRPr="00D44616">
        <w:rPr>
          <w:rFonts w:ascii="Times New Roman" w:hAnsi="Times New Roman" w:cs="Times New Roman"/>
          <w:sz w:val="28"/>
          <w:szCs w:val="28"/>
        </w:rPr>
        <w:t xml:space="preserve">Học hành là quá trình ta tích lũy, tiếp </w:t>
      </w:r>
      <w:proofErr w:type="gramStart"/>
      <w:r w:rsidRPr="00D44616">
        <w:rPr>
          <w:rFonts w:ascii="Times New Roman" w:hAnsi="Times New Roman" w:cs="Times New Roman"/>
          <w:sz w:val="28"/>
          <w:szCs w:val="28"/>
        </w:rPr>
        <w:t>thu</w:t>
      </w:r>
      <w:proofErr w:type="gramEnd"/>
      <w:r w:rsidRPr="00D44616">
        <w:rPr>
          <w:rFonts w:ascii="Times New Roman" w:hAnsi="Times New Roman" w:cs="Times New Roman"/>
          <w:sz w:val="28"/>
          <w:szCs w:val="28"/>
        </w:rPr>
        <w:t xml:space="preserve"> kiến thức, kinh nghiệm của biết bao thế hệ đi trước để lại, biến nó thành của mình rồi áp dụng vào thực tiễn hoặc mở rộng, đào sâu hơn những kiến thức đó. “Cái rễ đắng cay” của học hành là những khó khăn, trở ngại mà con người ta vấp phải khi bắt đầu tiếp cận với những nguồn tri thức mới. Còn “cái quả ngọt ngào” của nó là những thành công ta gặt hái được sau mỗi quãng đường dài ráng công học tập. Để có thể hiểu rõ hơn câu ngạn ngữ trên, chúng ta hãy tưởng tượng cây muốn đứng vững thì rễ cây phải bám sâu từng chiếc rễ nhỏ xuống lòng đất, nhưng để có được một chiếc rễ to và chắc khỏe như thế thì không hề đơn giản. Từ đó ta có thể hiểu được ý nghĩa của câu ngạn ngữ này là: nếu chúng ta có cố gắng, có quyết tâm vượt qua mọi khó khăn để học tập thì chúng ta sẽ </w:t>
      </w:r>
      <w:proofErr w:type="gramStart"/>
      <w:r w:rsidRPr="00D44616">
        <w:rPr>
          <w:rFonts w:ascii="Times New Roman" w:hAnsi="Times New Roman" w:cs="Times New Roman"/>
          <w:sz w:val="28"/>
          <w:szCs w:val="28"/>
        </w:rPr>
        <w:t>thu</w:t>
      </w:r>
      <w:proofErr w:type="gramEnd"/>
      <w:r w:rsidRPr="00D44616">
        <w:rPr>
          <w:rFonts w:ascii="Times New Roman" w:hAnsi="Times New Roman" w:cs="Times New Roman"/>
          <w:sz w:val="28"/>
          <w:szCs w:val="28"/>
        </w:rPr>
        <w:t xml:space="preserve"> được những kết quả mĩ mãn như mong đợi.</w:t>
      </w:r>
    </w:p>
    <w:p w:rsidR="00D44616" w:rsidRPr="00D44616" w:rsidRDefault="00D44616" w:rsidP="00D44616">
      <w:pPr>
        <w:jc w:val="both"/>
        <w:rPr>
          <w:rFonts w:ascii="Times New Roman" w:hAnsi="Times New Roman" w:cs="Times New Roman"/>
          <w:sz w:val="28"/>
          <w:szCs w:val="28"/>
        </w:rPr>
      </w:pPr>
    </w:p>
    <w:p w:rsidR="00D44616" w:rsidRPr="00D44616" w:rsidRDefault="00D44616" w:rsidP="00D44616">
      <w:pPr>
        <w:jc w:val="both"/>
        <w:rPr>
          <w:rFonts w:ascii="Times New Roman" w:hAnsi="Times New Roman" w:cs="Times New Roman"/>
          <w:sz w:val="28"/>
          <w:szCs w:val="28"/>
        </w:rPr>
      </w:pPr>
      <w:r w:rsidRPr="00D44616">
        <w:rPr>
          <w:rFonts w:ascii="Times New Roman" w:hAnsi="Times New Roman" w:cs="Times New Roman"/>
          <w:sz w:val="28"/>
          <w:szCs w:val="28"/>
        </w:rPr>
        <w:t xml:space="preserve">Thành quả luôn khiến người ta khao khát nhưng muốn với tới nó, ta phải trải qua rất nhiều đắng cay. Quá trình học hành cũng thế, con đường đi của học vấn không bao giờ rải hoa hồng. Bởi khi đứng trước một bể kiến thức bao la, vô tận, con người ta dễ bị choáng ngộp, run sợ. Rồi khi tiếp cận với từng phần kiến thức mới mẻ hoàn toàn, con người dễ bị nản chí bởi không phải cứ học, đọc là nhớ được, áp dụng lại càng khó. Lúc này phương pháp học là một vị cứu tinh, tự thân mỗi người phải tìm cho mình một phương pháp học thích hợp với sở trường, hoàn cảnh, trí nhớ và cả khả năng tư duy của mình. Đó là một quá trình dài, mòn mỏi tìm tòi, sáng tạo, tham khảo nhiều nguồn để rút ra một phương pháp tối ưu cho mình. Có nhiều người đến đây rồi phải lạc lối nhiều lần mới tìm được đường ra. Rồi sau đó, nắm được phương pháp, ta còn cả một quá trình rèn luyện, phấn đấu tìm và tiếp </w:t>
      </w:r>
      <w:proofErr w:type="gramStart"/>
      <w:r w:rsidRPr="00D44616">
        <w:rPr>
          <w:rFonts w:ascii="Times New Roman" w:hAnsi="Times New Roman" w:cs="Times New Roman"/>
          <w:sz w:val="28"/>
          <w:szCs w:val="28"/>
        </w:rPr>
        <w:t>thu</w:t>
      </w:r>
      <w:proofErr w:type="gramEnd"/>
      <w:r w:rsidRPr="00D44616">
        <w:rPr>
          <w:rFonts w:ascii="Times New Roman" w:hAnsi="Times New Roman" w:cs="Times New Roman"/>
          <w:sz w:val="28"/>
          <w:szCs w:val="28"/>
        </w:rPr>
        <w:t xml:space="preserve"> kiến thức. Bên cạnh đó để có được trọn vẹn kiến thức thì ta phải trải qua quá trình kiểm chứng, sàng lọc lại cái cần thiết, tổng hợp hoặc phân chia </w:t>
      </w:r>
      <w:proofErr w:type="gramStart"/>
      <w:r w:rsidRPr="00D44616">
        <w:rPr>
          <w:rFonts w:ascii="Times New Roman" w:hAnsi="Times New Roman" w:cs="Times New Roman"/>
          <w:sz w:val="28"/>
          <w:szCs w:val="28"/>
        </w:rPr>
        <w:t>theo</w:t>
      </w:r>
      <w:proofErr w:type="gramEnd"/>
      <w:r w:rsidRPr="00D44616">
        <w:rPr>
          <w:rFonts w:ascii="Times New Roman" w:hAnsi="Times New Roman" w:cs="Times New Roman"/>
          <w:sz w:val="28"/>
          <w:szCs w:val="28"/>
        </w:rPr>
        <w:t xml:space="preserve"> chuyên ngành để nắm vững kiến thức mới áp dụng được nó. Quả thật quá trình học tập, tiếp </w:t>
      </w:r>
      <w:proofErr w:type="gramStart"/>
      <w:r w:rsidRPr="00D44616">
        <w:rPr>
          <w:rFonts w:ascii="Times New Roman" w:hAnsi="Times New Roman" w:cs="Times New Roman"/>
          <w:sz w:val="28"/>
          <w:szCs w:val="28"/>
        </w:rPr>
        <w:t>thu</w:t>
      </w:r>
      <w:proofErr w:type="gramEnd"/>
      <w:r w:rsidRPr="00D44616">
        <w:rPr>
          <w:rFonts w:ascii="Times New Roman" w:hAnsi="Times New Roman" w:cs="Times New Roman"/>
          <w:sz w:val="28"/>
          <w:szCs w:val="28"/>
        </w:rPr>
        <w:t xml:space="preserve"> kiến thức là không hề dễ dàng, đã có biết bao nhiêu người nản chí mà bỏ cuộc.</w:t>
      </w:r>
    </w:p>
    <w:p w:rsidR="00D44616" w:rsidRPr="00D44616" w:rsidRDefault="00D44616" w:rsidP="00D44616">
      <w:pPr>
        <w:jc w:val="both"/>
        <w:rPr>
          <w:rFonts w:ascii="Times New Roman" w:hAnsi="Times New Roman" w:cs="Times New Roman"/>
          <w:sz w:val="28"/>
          <w:szCs w:val="28"/>
        </w:rPr>
      </w:pPr>
    </w:p>
    <w:p w:rsidR="00D44616" w:rsidRPr="00D44616" w:rsidRDefault="00D44616" w:rsidP="00D44616">
      <w:pPr>
        <w:jc w:val="both"/>
        <w:rPr>
          <w:rFonts w:ascii="Times New Roman" w:hAnsi="Times New Roman" w:cs="Times New Roman"/>
          <w:sz w:val="28"/>
          <w:szCs w:val="28"/>
        </w:rPr>
      </w:pPr>
      <w:r w:rsidRPr="00D44616">
        <w:rPr>
          <w:rFonts w:ascii="Times New Roman" w:hAnsi="Times New Roman" w:cs="Times New Roman"/>
          <w:sz w:val="28"/>
          <w:szCs w:val="28"/>
        </w:rPr>
        <w:lastRenderedPageBreak/>
        <w:t xml:space="preserve">Chính những lúc khó khăn, nản chí như thế, con người ta mới nghĩ đến “những thành quả ngọt ngào” để làm động lực tiếp tục vươn lên trong cuộc sống. Nhưng nói như thế cũng không có nghĩa là việc học tập, tiếp thu kiến thức là một việc khó khăn và nhàm chán, mà ngược lại việc tiếp thu kiến thức có một sức hút kì lạ, khi con người ta biết cái này, sẽ khao khát muốn biết thêm cái nữa hoặc sâu hơn nữa về vấn đề đó. Cho nên càng học, con người ta sẽ khám phá ra nhiều điều mới mẻ, hấp dẫn và lôi cuốn nhiều hơn nữa, khiến lượng kiến thức </w:t>
      </w:r>
      <w:proofErr w:type="gramStart"/>
      <w:r w:rsidRPr="00D44616">
        <w:rPr>
          <w:rFonts w:ascii="Times New Roman" w:hAnsi="Times New Roman" w:cs="Times New Roman"/>
          <w:sz w:val="28"/>
          <w:szCs w:val="28"/>
        </w:rPr>
        <w:t>thu</w:t>
      </w:r>
      <w:proofErr w:type="gramEnd"/>
      <w:r w:rsidRPr="00D44616">
        <w:rPr>
          <w:rFonts w:ascii="Times New Roman" w:hAnsi="Times New Roman" w:cs="Times New Roman"/>
          <w:sz w:val="28"/>
          <w:szCs w:val="28"/>
        </w:rPr>
        <w:t xml:space="preserve"> được ngày càng lớn dần làm ta hiểu biết hơn. Đồng thời, học là quá trình tích lũy kinh nghiệm, là sự chuẩn bị hành trang cho mỗi người bước vào đời, đối mặt với khó khăn của cuộc đời. Kiến thức và kinh nghiệm càng nhiều, con người ta sẽ càng vững tin hơn, càng đứng vững trước phong ba bão táp của cuộc đời sẽ càng thành công hơn. Kiến thức là một bể bao la rộng lớn, không bao giờ có định nghĩa “đủ” đối với việc học, chúng ta có thể học ở bất cứ người nào, bất cứ lĩnh vực nào trong cuộc sống đầy màu sắc này. Trong xã hội, con người là nhân tố quyết định cho sự phát triển, con người càng tài hoa, đất nước càng phát triển. Nhật Bản là một ví dụ: sau Đệ nhị thế chiến, Nhật là một nước bị chiến tranh tàn phá nặng nề, nhân dân bị nhiều thảm họa đe dọa, đất nước ngập chìm trong suy thoái nhưng đến sau năm 1952, Nhật đã vươn lên nhanh chóng thành một siêu cường kinh tế do đã chú trọng đầu tư vào giáo dục, phát triển con người, coi con người là nhân tố quyết định tương lai và khuyến khích cho giáo dục phát triển.</w:t>
      </w:r>
    </w:p>
    <w:p w:rsidR="00D44616" w:rsidRPr="00D44616" w:rsidRDefault="00D44616" w:rsidP="00D44616">
      <w:pPr>
        <w:jc w:val="both"/>
        <w:rPr>
          <w:rFonts w:ascii="Times New Roman" w:hAnsi="Times New Roman" w:cs="Times New Roman"/>
          <w:sz w:val="28"/>
          <w:szCs w:val="28"/>
        </w:rPr>
      </w:pPr>
    </w:p>
    <w:p w:rsidR="00D44616" w:rsidRPr="00D44616" w:rsidRDefault="00D44616" w:rsidP="00D44616">
      <w:pPr>
        <w:jc w:val="both"/>
        <w:rPr>
          <w:rFonts w:ascii="Times New Roman" w:hAnsi="Times New Roman" w:cs="Times New Roman"/>
          <w:sz w:val="28"/>
          <w:szCs w:val="28"/>
        </w:rPr>
      </w:pPr>
      <w:r w:rsidRPr="00D44616">
        <w:rPr>
          <w:rFonts w:ascii="Times New Roman" w:hAnsi="Times New Roman" w:cs="Times New Roman"/>
          <w:sz w:val="28"/>
          <w:szCs w:val="28"/>
        </w:rPr>
        <w:t xml:space="preserve">Ở Việt Nam và cũng như trên thế giới, có biết bao tấm gương học tập cần cù, đóng góp sức mình vào sự thay đổi và phát triển của nước mình và của cả nhân loại. Ở Việt Nam ta, Bác Hồ là một tấm gương sáng: Bác đã bôn ba ra nước ngoài học tập mấy mươi năm trời nhọc nhằn mới tìm ra lối đi cho dân tộc Việt Nam thoát khỏi kiếp lầm than. Rồi, Trần Đại Nghĩa cũng học tập ở nước ngoài rồi về Việt Nam, áp dụng được những điều đã học thêm với những sáng tạo mới của chính mình, đã chế tạo được đạn tầm xa, góp phần bắn rơi máy bay của giặc, làm nên một Điện Biên Phủ trên không lừng lẫy năm châu. Sau nhiều năm học tập, tìm tòi và nghiên cứu Edison đã sáng tạo ra được bóng đèn dây tóc đầu tiên trên thế giới - làm nên bước ngoặt trong lịch sử văn minh nhân loại. Rồi cả những thủ khoa đại học đến từ những miền quê nghèo khó, </w:t>
      </w:r>
      <w:proofErr w:type="gramStart"/>
      <w:r w:rsidRPr="00D44616">
        <w:rPr>
          <w:rFonts w:ascii="Times New Roman" w:hAnsi="Times New Roman" w:cs="Times New Roman"/>
          <w:sz w:val="28"/>
          <w:szCs w:val="28"/>
        </w:rPr>
        <w:t>ăn</w:t>
      </w:r>
      <w:proofErr w:type="gramEnd"/>
      <w:r w:rsidRPr="00D44616">
        <w:rPr>
          <w:rFonts w:ascii="Times New Roman" w:hAnsi="Times New Roman" w:cs="Times New Roman"/>
          <w:sz w:val="28"/>
          <w:szCs w:val="28"/>
        </w:rPr>
        <w:t xml:space="preserve"> còn không đủ no nhưng nhờ quyết tâm, ý chí nghị lực, họ đã làm nên điều kì diệu mà không hề đổ lỗi cho hoàn cảnh.</w:t>
      </w:r>
    </w:p>
    <w:p w:rsidR="00D44616" w:rsidRPr="00D44616" w:rsidRDefault="00D44616" w:rsidP="00D44616">
      <w:pPr>
        <w:jc w:val="both"/>
        <w:rPr>
          <w:rFonts w:ascii="Times New Roman" w:hAnsi="Times New Roman" w:cs="Times New Roman"/>
          <w:sz w:val="28"/>
          <w:szCs w:val="28"/>
        </w:rPr>
      </w:pPr>
    </w:p>
    <w:p w:rsidR="00D44616" w:rsidRPr="00D44616" w:rsidRDefault="00D44616" w:rsidP="00D44616">
      <w:pPr>
        <w:jc w:val="both"/>
        <w:rPr>
          <w:rFonts w:ascii="Times New Roman" w:hAnsi="Times New Roman" w:cs="Times New Roman"/>
          <w:sz w:val="28"/>
          <w:szCs w:val="28"/>
        </w:rPr>
      </w:pPr>
      <w:r w:rsidRPr="00D44616">
        <w:rPr>
          <w:rFonts w:ascii="Times New Roman" w:hAnsi="Times New Roman" w:cs="Times New Roman"/>
          <w:sz w:val="28"/>
          <w:szCs w:val="28"/>
        </w:rPr>
        <w:t xml:space="preserve">Bên cạnh những tấm gương sáng ngời đó, có những người chỉ mới khó khăn bước đầu đã nản chí, buông xuôi. Hoặc có những người không chịu tìm tòi, nghiên cứu </w:t>
      </w:r>
      <w:r w:rsidRPr="00D44616">
        <w:rPr>
          <w:rFonts w:ascii="Times New Roman" w:hAnsi="Times New Roman" w:cs="Times New Roman"/>
          <w:sz w:val="28"/>
          <w:szCs w:val="28"/>
        </w:rPr>
        <w:lastRenderedPageBreak/>
        <w:t>tiếp thu kiến thức mới mà chỉ “há miệng chờ sung”, hoặc cố “học vẹt” cho nhớ để đối phó với thầy cô, để chạy theo điểm số dẫn đến con người không có kiến thức thật, không có thực học. Những người này ra đời không những không thành công mà rất dễ trở thành gánh nặng cho xã hội.</w:t>
      </w:r>
    </w:p>
    <w:p w:rsidR="00D44616" w:rsidRPr="00D44616" w:rsidRDefault="00D44616" w:rsidP="00D44616">
      <w:pPr>
        <w:jc w:val="both"/>
        <w:rPr>
          <w:rFonts w:ascii="Times New Roman" w:hAnsi="Times New Roman" w:cs="Times New Roman"/>
          <w:sz w:val="28"/>
          <w:szCs w:val="28"/>
        </w:rPr>
      </w:pPr>
    </w:p>
    <w:p w:rsidR="00E12713" w:rsidRPr="00D44616" w:rsidRDefault="00D44616" w:rsidP="00D44616">
      <w:pPr>
        <w:jc w:val="both"/>
        <w:rPr>
          <w:rFonts w:ascii="Times New Roman" w:hAnsi="Times New Roman" w:cs="Times New Roman"/>
          <w:sz w:val="28"/>
          <w:szCs w:val="28"/>
        </w:rPr>
      </w:pPr>
      <w:r w:rsidRPr="00D44616">
        <w:rPr>
          <w:rFonts w:ascii="Times New Roman" w:hAnsi="Times New Roman" w:cs="Times New Roman"/>
          <w:sz w:val="28"/>
          <w:szCs w:val="28"/>
        </w:rPr>
        <w:t>Vậy nên, chúng ta phải biết tự giác học là trên hết. Đặc biệt là những người còn ngồi trên ghế nhà trường cần phải ý thức được tầm quan trọng của sự tự giác trong học tập. Chúng ta càng phải biết tìm tòi nhiều nguồn kiến thức hơn để tích lũy, tìm được một phương pháp tối ưu nhất cho riêng mình. Phải học mọi lúc, mọi nơi, không chỉ từ sách vở mà còn từ những người xung quanh ta, bởi bất cứ người nào cũng có cái hay để ta học hỏi. Có thế, vốn sống của chúng ta mới rộng, kiến thức chúng ta mới phong phú, tinh thần chúng ta mới vững vàng để thành quả chúng ta đạt được càng mãn nguyện hơn. Chính vì vậy, không bao giờ được nản chí, hãy cố gắng phấn đấu hết mình, chúng ta sẽ thấy khả năng của mình là vô hạn, không có gì là không thể đạt được</w:t>
      </w:r>
      <w:bookmarkStart w:id="0" w:name="_GoBack"/>
      <w:bookmarkEnd w:id="0"/>
      <w:r w:rsidRPr="00D44616">
        <w:rPr>
          <w:rFonts w:ascii="Times New Roman" w:hAnsi="Times New Roman" w:cs="Times New Roman"/>
          <w:sz w:val="28"/>
          <w:szCs w:val="28"/>
        </w:rPr>
        <w:t xml:space="preserve"> cả.</w:t>
      </w:r>
    </w:p>
    <w:sectPr w:rsidR="00E12713" w:rsidRPr="00D44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16"/>
    <w:rsid w:val="00D44616"/>
    <w:rsid w:val="00E1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10BD8-7D62-406E-A0B5-CAA9D2EC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5222</Characters>
  <Application>Microsoft Office Word</Application>
  <DocSecurity>0</DocSecurity>
  <Lines>43</Lines>
  <Paragraphs>12</Paragraphs>
  <ScaleCrop>false</ScaleCrop>
  <Company>ÐT:0974580507-0988032687</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2025-04-14T09:55:00Z</dcterms:created>
  <dcterms:modified xsi:type="dcterms:W3CDTF">2025-04-14T09:56:00Z</dcterms:modified>
</cp:coreProperties>
</file>